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DE" w:rsidRPr="007F44E9" w:rsidRDefault="006259DE" w:rsidP="006259DE">
      <w:pPr>
        <w:jc w:val="both"/>
        <w:rPr>
          <w:rFonts w:ascii="Arial Narrow" w:hAnsi="Arial Narrow"/>
        </w:rPr>
      </w:pPr>
    </w:p>
    <w:p w:rsidR="006259DE" w:rsidRPr="007F44E9" w:rsidRDefault="006259DE" w:rsidP="006259DE">
      <w:pPr>
        <w:jc w:val="both"/>
        <w:rPr>
          <w:rFonts w:ascii="Arial Narrow" w:hAnsi="Arial Narrow"/>
          <w:b/>
          <w:sz w:val="24"/>
          <w:szCs w:val="24"/>
        </w:rPr>
      </w:pPr>
    </w:p>
    <w:p w:rsidR="00795071" w:rsidRDefault="00795071" w:rsidP="00795071">
      <w:pPr>
        <w:ind w:left="-180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 wp14:anchorId="645310FE" wp14:editId="61BFD815">
            <wp:extent cx="854015" cy="914400"/>
            <wp:effectExtent l="0" t="0" r="3810" b="0"/>
            <wp:docPr id="4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6942A72B-6AE8-491D-85CD-28BF0984C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6942A72B-6AE8-491D-85CD-28BF0984C7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5" cy="914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259DE" w:rsidRPr="007F44E9" w:rsidRDefault="006259DE" w:rsidP="00795071">
      <w:pPr>
        <w:ind w:left="-18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F44E9">
        <w:rPr>
          <w:rFonts w:ascii="Arial Narrow" w:hAnsi="Arial Narrow"/>
          <w:b/>
          <w:sz w:val="24"/>
          <w:szCs w:val="24"/>
        </w:rPr>
        <w:t>KISA SÜRELİ (SAATLİK) İZİN İSTEK FORMU</w:t>
      </w:r>
    </w:p>
    <w:p w:rsidR="006259DE" w:rsidRPr="007F44E9" w:rsidRDefault="006259DE" w:rsidP="006259DE">
      <w:pPr>
        <w:jc w:val="both"/>
        <w:rPr>
          <w:rFonts w:ascii="Arial Narrow" w:hAnsi="Arial Narrow"/>
          <w:b/>
          <w:sz w:val="24"/>
          <w:szCs w:val="24"/>
        </w:rPr>
      </w:pPr>
    </w:p>
    <w:p w:rsidR="006259DE" w:rsidRPr="007F44E9" w:rsidRDefault="006259DE" w:rsidP="006259DE">
      <w:pPr>
        <w:ind w:left="-18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2442"/>
        <w:gridCol w:w="4930"/>
      </w:tblGrid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Birimi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Tarih 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F44E9">
              <w:rPr>
                <w:rFonts w:ascii="Arial Narrow" w:hAnsi="Arial Narrow"/>
                <w:b/>
                <w:sz w:val="24"/>
                <w:szCs w:val="24"/>
              </w:rPr>
              <w:t xml:space="preserve">Toplam </w:t>
            </w: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Saat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Nedeni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0220" w:type="dxa"/>
            <w:gridSpan w:val="3"/>
            <w:shd w:val="clear" w:color="auto" w:fill="auto"/>
            <w:vAlign w:val="center"/>
          </w:tcPr>
          <w:p w:rsidR="006259DE" w:rsidRPr="007F44E9" w:rsidRDefault="006259DE" w:rsidP="000546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4E9">
              <w:rPr>
                <w:rFonts w:ascii="Arial Narrow" w:hAnsi="Arial Narrow"/>
                <w:b/>
                <w:sz w:val="24"/>
                <w:szCs w:val="24"/>
              </w:rPr>
              <w:t>İSTEKTE BULUNAN MEMURUN</w:t>
            </w:r>
          </w:p>
        </w:tc>
      </w:tr>
      <w:tr w:rsidR="006259DE" w:rsidRPr="007F44E9" w:rsidTr="000546DB">
        <w:trPr>
          <w:trHeight w:val="494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6259DE" w:rsidRPr="007F44E9" w:rsidTr="000546DB">
        <w:trPr>
          <w:trHeight w:val="510"/>
        </w:trPr>
        <w:tc>
          <w:tcPr>
            <w:tcW w:w="102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0A1FC8" w:rsidRDefault="006259DE" w:rsidP="000546D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AYRILDIĞI SAAT: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0A1FC8" w:rsidRDefault="006259DE" w:rsidP="000546D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DÖNDÜĞÜ SAAT:</w:t>
            </w:r>
          </w:p>
        </w:tc>
      </w:tr>
      <w:tr w:rsidR="006259DE" w:rsidRPr="007F44E9" w:rsidTr="000546DB">
        <w:trPr>
          <w:trHeight w:val="784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15B6C"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6259DE" w:rsidRPr="007F44E9" w:rsidTr="000546DB">
        <w:trPr>
          <w:trHeight w:val="83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</w:tbl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sectPr w:rsidR="0062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DE"/>
    <w:rsid w:val="002731FD"/>
    <w:rsid w:val="00364E93"/>
    <w:rsid w:val="006259DE"/>
    <w:rsid w:val="00795071"/>
    <w:rsid w:val="009A1DD3"/>
    <w:rsid w:val="00AA38BF"/>
    <w:rsid w:val="00F815B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1201"/>
  <w15:docId w15:val="{0A10FF33-8CB7-4DB8-B586-EB96527B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625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259DE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6259DE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6259DE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hp</cp:lastModifiedBy>
  <cp:revision>3</cp:revision>
  <dcterms:created xsi:type="dcterms:W3CDTF">2022-03-22T08:55:00Z</dcterms:created>
  <dcterms:modified xsi:type="dcterms:W3CDTF">2022-03-22T09:03:00Z</dcterms:modified>
</cp:coreProperties>
</file>